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36BC" w14:textId="0C92C65F" w:rsidR="008C335F" w:rsidRPr="0086133F" w:rsidRDefault="0086133F" w:rsidP="008C335F">
      <w:pPr>
        <w:rPr>
          <w:b/>
          <w:bCs/>
        </w:rPr>
      </w:pPr>
      <w:r w:rsidRPr="0086133F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31C073C2" wp14:editId="06C87F7D">
            <wp:simplePos x="0" y="0"/>
            <wp:positionH relativeFrom="page">
              <wp:posOffset>5033645</wp:posOffset>
            </wp:positionH>
            <wp:positionV relativeFrom="paragraph">
              <wp:posOffset>-476250</wp:posOffset>
            </wp:positionV>
            <wp:extent cx="2047240" cy="1295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2FF">
        <w:rPr>
          <w:b/>
          <w:bCs/>
        </w:rPr>
        <w:t>Notulen</w:t>
      </w:r>
    </w:p>
    <w:p w14:paraId="739D3E66" w14:textId="77A8F8DF" w:rsidR="0086133F" w:rsidRPr="008003CC" w:rsidRDefault="008C335F" w:rsidP="008C335F">
      <w:pPr>
        <w:rPr>
          <w:b/>
          <w:bCs/>
        </w:rPr>
      </w:pPr>
      <w:r w:rsidRPr="0086133F">
        <w:rPr>
          <w:b/>
          <w:bCs/>
        </w:rPr>
        <w:t>Algemene Ledenvergadering</w:t>
      </w:r>
      <w:r w:rsidR="006822FF">
        <w:rPr>
          <w:b/>
          <w:bCs/>
        </w:rPr>
        <w:br/>
      </w:r>
      <w:r w:rsidR="006822FF">
        <w:rPr>
          <w:b/>
          <w:bCs/>
        </w:rPr>
        <w:br/>
        <w:t>25 februari 2022</w:t>
      </w:r>
    </w:p>
    <w:p w14:paraId="3C1B2333" w14:textId="75198E30" w:rsidR="006822FF" w:rsidRDefault="006822FF" w:rsidP="006822FF">
      <w:r>
        <w:t xml:space="preserve">1. </w:t>
      </w:r>
      <w:r w:rsidR="008C335F">
        <w:t>Openin</w:t>
      </w:r>
      <w:r w:rsidR="00190F77">
        <w:t>g</w:t>
      </w:r>
    </w:p>
    <w:p w14:paraId="06AF3E91" w14:textId="091F0908" w:rsidR="00190F77" w:rsidRDefault="006822FF" w:rsidP="006822FF">
      <w:r>
        <w:t xml:space="preserve">    De </w:t>
      </w:r>
      <w:r w:rsidR="00190F77">
        <w:t xml:space="preserve">vergadering </w:t>
      </w:r>
      <w:r>
        <w:t xml:space="preserve">is </w:t>
      </w:r>
      <w:r w:rsidR="00190F77">
        <w:t>om 20:0</w:t>
      </w:r>
      <w:r w:rsidR="00E03796">
        <w:t>4</w:t>
      </w:r>
      <w:r>
        <w:t xml:space="preserve"> geopend.</w:t>
      </w:r>
      <w:r w:rsidR="00E03796">
        <w:br/>
      </w:r>
    </w:p>
    <w:p w14:paraId="7AA73641" w14:textId="49F2916D" w:rsidR="008C335F" w:rsidRDefault="008C335F" w:rsidP="006822FF">
      <w:r>
        <w:t>2. Mededelingen en ingekomen stukken</w:t>
      </w:r>
      <w:r w:rsidR="00B8044B">
        <w:br/>
      </w:r>
      <w:r w:rsidR="006822FF">
        <w:t xml:space="preserve">    </w:t>
      </w:r>
      <w:r w:rsidR="006822FF">
        <w:rPr>
          <w:sz w:val="24"/>
        </w:rPr>
        <w:t>Er waren geen mededelingen of ingekomen stukken.</w:t>
      </w:r>
    </w:p>
    <w:p w14:paraId="7BD94B8E" w14:textId="159F270E" w:rsidR="008C335F" w:rsidRDefault="008C335F" w:rsidP="008C335F">
      <w:r>
        <w:t>3. Verslag Algemene Ledenvergadering 9 Maart 2021</w:t>
      </w:r>
      <w:r w:rsidR="000719D0">
        <w:br/>
      </w:r>
      <w:r w:rsidR="000719D0">
        <w:tab/>
        <w:t xml:space="preserve">Vorig jaar hebben we geen vergadering gehouden </w:t>
      </w:r>
      <w:proofErr w:type="spellStart"/>
      <w:r w:rsidR="000719D0">
        <w:t>ivm</w:t>
      </w:r>
      <w:proofErr w:type="spellEnd"/>
      <w:r w:rsidR="000719D0">
        <w:t xml:space="preserve"> </w:t>
      </w:r>
      <w:r w:rsidR="006822FF">
        <w:t xml:space="preserve">de maatregelen rond </w:t>
      </w:r>
      <w:r w:rsidR="000719D0">
        <w:t xml:space="preserve">corona. </w:t>
      </w:r>
    </w:p>
    <w:p w14:paraId="5A346ECF" w14:textId="59E4F036" w:rsidR="008C335F" w:rsidRDefault="008C335F" w:rsidP="008C335F">
      <w:r>
        <w:t>4. Jaarverslag secretaris</w:t>
      </w:r>
      <w:r w:rsidR="00E03796">
        <w:br/>
      </w:r>
      <w:r w:rsidR="006822FF">
        <w:t xml:space="preserve">    De secretaris heeft uit eigen werk voorgelezen.</w:t>
      </w:r>
    </w:p>
    <w:p w14:paraId="1B4A0656" w14:textId="64C98BE8" w:rsidR="008C335F" w:rsidRDefault="008C335F" w:rsidP="008C335F">
      <w:r>
        <w:t>5. Jaarrekening 2021</w:t>
      </w:r>
      <w:r w:rsidR="006822FF">
        <w:br/>
        <w:t xml:space="preserve">   We hebben een toelichting gekregen over de jaarcijfers van 2021.</w:t>
      </w:r>
      <w:r w:rsidR="006822FF">
        <w:br/>
        <w:t xml:space="preserve">   Hiervoor hebben we tijdens de vergadering de balans en de winst/verlies rekening uitgedeeld.</w:t>
      </w:r>
      <w:r w:rsidR="006822FF">
        <w:br/>
        <w:t xml:space="preserve">   Marja heeft met ons de stukken doorgenomen.</w:t>
      </w:r>
      <w:r w:rsidR="006822FF">
        <w:br/>
      </w:r>
      <w:r w:rsidR="006822FF">
        <w:br/>
        <w:t xml:space="preserve">   Het resultaat van 2021 was 1092 euro.</w:t>
      </w:r>
      <w:r w:rsidR="006822FF">
        <w:br/>
        <w:t xml:space="preserve">   Er waren geen vragen over de balansposten</w:t>
      </w:r>
      <w:r w:rsidR="005615DB">
        <w:t>.</w:t>
      </w:r>
      <w:r w:rsidR="005615DB">
        <w:br/>
      </w:r>
      <w:r w:rsidR="005615DB">
        <w:br/>
        <w:t xml:space="preserve">   </w:t>
      </w:r>
      <w:proofErr w:type="spellStart"/>
      <w:r w:rsidR="005615DB">
        <w:t>Ivm</w:t>
      </w:r>
      <w:proofErr w:type="spellEnd"/>
      <w:r w:rsidR="005615DB">
        <w:t xml:space="preserve"> de maatregelen rond corona </w:t>
      </w:r>
      <w:r w:rsidR="008003CC">
        <w:t xml:space="preserve">wijkt het resultaat af van het begrote </w:t>
      </w:r>
      <w:proofErr w:type="spellStart"/>
      <w:r w:rsidR="008003CC">
        <w:t>bedag</w:t>
      </w:r>
      <w:proofErr w:type="spellEnd"/>
      <w:r w:rsidR="005615DB">
        <w:t xml:space="preserve"> We</w:t>
      </w:r>
      <w:r w:rsidR="005615DB">
        <w:br/>
        <w:t xml:space="preserve">   hadden 402 leden. </w:t>
      </w:r>
      <w:r w:rsidR="005615DB">
        <w:br/>
        <w:t xml:space="preserve">   Het resultaat van de kantine is gering doordat de kantine veel dicht is geweest en er geen </w:t>
      </w:r>
      <w:r w:rsidR="005615DB">
        <w:br/>
        <w:t xml:space="preserve">   evenementen waren. Wel zijn we weer begonnen met training voor samenspel.</w:t>
      </w:r>
      <w:r w:rsidR="005615DB">
        <w:br/>
        <w:t xml:space="preserve">   We hebben dit jaar ook niet meegedaan aan NL doet.</w:t>
      </w:r>
      <w:r w:rsidR="005615DB">
        <w:br/>
        <w:t xml:space="preserve">   Dit jaar zijn er meer </w:t>
      </w:r>
      <w:r w:rsidR="004D4891">
        <w:rPr>
          <w:color w:val="FF0000"/>
        </w:rPr>
        <w:t>opleidingen</w:t>
      </w:r>
      <w:r w:rsidR="004D4891">
        <w:rPr>
          <w:color w:val="FF0000"/>
          <w:lang w:val="nl-BQ"/>
        </w:rPr>
        <w:t xml:space="preserve">? </w:t>
      </w:r>
      <w:r w:rsidR="005615DB">
        <w:t xml:space="preserve"> gestart door vrijwilligers, hierdoor zijn kosten voor opleiding</w:t>
      </w:r>
      <w:r w:rsidR="004D4891">
        <w:rPr>
          <w:lang w:val="nl-BQ"/>
        </w:rPr>
        <w:t xml:space="preserve">  </w:t>
      </w:r>
      <w:r w:rsidR="005615DB">
        <w:t>hoger</w:t>
      </w:r>
      <w:r w:rsidR="004D4891">
        <w:rPr>
          <w:lang w:val="nl-BQ"/>
        </w:rPr>
        <w:t xml:space="preserve"> </w:t>
      </w:r>
      <w:r w:rsidR="005615DB">
        <w:t xml:space="preserve">dan vorig jaar. Door het nieuwe boekhoudingsprogramma zijn de kosten aanzienlijk onderuit </w:t>
      </w:r>
      <w:r w:rsidR="005615DB">
        <w:br/>
        <w:t xml:space="preserve">   gegaan. Aan het dak, ketel en het terrein is onderhoud geweest, hierdoor vallen deze kosten hoger</w:t>
      </w:r>
      <w:r w:rsidR="005615DB">
        <w:br/>
        <w:t xml:space="preserve">   uit.</w:t>
      </w:r>
      <w:r w:rsidR="004D4891">
        <w:rPr>
          <w:lang w:val="nl-BQ"/>
        </w:rPr>
        <w:t xml:space="preserve"> </w:t>
      </w:r>
      <w:r w:rsidR="005615DB">
        <w:t>Omdat w</w:t>
      </w:r>
      <w:r w:rsidR="004D4891">
        <w:rPr>
          <w:lang w:val="nl-BQ"/>
        </w:rPr>
        <w:t>e</w:t>
      </w:r>
      <w:r w:rsidR="005615DB">
        <w:t xml:space="preserve"> geen hypotheek meer hebben, betalen we ook geen rente meer.</w:t>
      </w:r>
      <w:r w:rsidR="005615DB">
        <w:br/>
        <w:t xml:space="preserve">   We zijn financieel gezien een gezonde vereniging. </w:t>
      </w:r>
      <w:r w:rsidR="00B30955">
        <w:br/>
      </w:r>
      <w:r w:rsidR="00B30955">
        <w:br/>
      </w:r>
      <w:r>
        <w:t>6. Verslag kascontrolecommissie</w:t>
      </w:r>
      <w:r w:rsidR="005615DB">
        <w:br/>
        <w:t xml:space="preserve">   Edwin Dijkstra en Anja </w:t>
      </w:r>
      <w:r w:rsidR="004D4891">
        <w:rPr>
          <w:lang w:val="nl-BQ"/>
        </w:rPr>
        <w:t>B</w:t>
      </w:r>
      <w:proofErr w:type="spellStart"/>
      <w:r w:rsidR="005615DB">
        <w:t>uisman</w:t>
      </w:r>
      <w:proofErr w:type="spellEnd"/>
      <w:r w:rsidR="005615DB">
        <w:t xml:space="preserve"> hebben op 20 januari</w:t>
      </w:r>
      <w:r w:rsidR="00135D37">
        <w:t xml:space="preserve"> de controle van de kas uitgevoerd.</w:t>
      </w:r>
      <w:r w:rsidR="00135D37">
        <w:br/>
        <w:t xml:space="preserve">   Ze hebben alle stukken bekeken en gecontroleerd dat wat in de stukken staat klopt met de</w:t>
      </w:r>
      <w:r w:rsidR="00135D37">
        <w:br/>
        <w:t xml:space="preserve">   werkelijkheid. </w:t>
      </w:r>
      <w:r w:rsidR="00B30955">
        <w:t>De boeken waren keurig en de commissie heeft het akkoord bevonden.</w:t>
      </w:r>
      <w:r w:rsidR="00630D6F">
        <w:tab/>
      </w:r>
    </w:p>
    <w:p w14:paraId="01E1D68E" w14:textId="18D32F86" w:rsidR="008C335F" w:rsidRDefault="008C335F" w:rsidP="008C335F">
      <w:r>
        <w:t>7. Begroting 2022</w:t>
      </w:r>
      <w:r w:rsidR="00B30955">
        <w:br/>
        <w:t xml:space="preserve">   Voor 2022 hoeven we geen ledenafdracht te betalen aan de Raad van Beheer.</w:t>
      </w:r>
      <w:r w:rsidR="00B30955">
        <w:br/>
        <w:t xml:space="preserve">   verhoging voor de afdracht van energiekosten omdat de prijzen veel hoger zijn.</w:t>
      </w:r>
      <w:r w:rsidR="00B30955">
        <w:br/>
        <w:t xml:space="preserve">  </w:t>
      </w:r>
      <w:r w:rsidR="008003CC">
        <w:t xml:space="preserve"> </w:t>
      </w:r>
      <w:r w:rsidR="00B30955">
        <w:t xml:space="preserve">We verwachten een mooie opbrengst voor de Clubmatch en 3 </w:t>
      </w:r>
      <w:proofErr w:type="spellStart"/>
      <w:r w:rsidR="00B30955">
        <w:t>Agility</w:t>
      </w:r>
      <w:proofErr w:type="spellEnd"/>
      <w:r w:rsidR="00B30955">
        <w:t xml:space="preserve"> wedstrijden.</w:t>
      </w:r>
      <w:r w:rsidR="00B30955">
        <w:br/>
        <w:t xml:space="preserve">   Het verwachte resultaat</w:t>
      </w:r>
      <w:r w:rsidR="00E414C4">
        <w:t xml:space="preserve"> voor het komende jaar is 1854 euro.</w:t>
      </w:r>
      <w:r w:rsidR="00E414C4">
        <w:br/>
        <w:t xml:space="preserve">   De vergadering geeft goedkeuring aan de begroting.</w:t>
      </w:r>
    </w:p>
    <w:p w14:paraId="488C926C" w14:textId="08CD6FC9" w:rsidR="00D11793" w:rsidRDefault="008C335F" w:rsidP="008C335F">
      <w:r>
        <w:lastRenderedPageBreak/>
        <w:t>8. Vaststelling financieel mandaat 2022</w:t>
      </w:r>
      <w:r w:rsidR="00E414C4">
        <w:br/>
        <w:t xml:space="preserve">   We houden hetzelfde bedrag aan als andere jaren en de vergadering heeft</w:t>
      </w:r>
      <w:r w:rsidR="005D6F5C">
        <w:t xml:space="preserve"> hiervoor toestemming</w:t>
      </w:r>
      <w:r w:rsidR="005D6F5C">
        <w:br/>
        <w:t xml:space="preserve">   gegeven.</w:t>
      </w:r>
    </w:p>
    <w:p w14:paraId="61124B52" w14:textId="04AC952F" w:rsidR="008C335F" w:rsidRDefault="008C335F" w:rsidP="008C335F">
      <w:r>
        <w:t>9. Vaststelling contributie (</w:t>
      </w:r>
      <w:proofErr w:type="spellStart"/>
      <w:r>
        <w:t>gezins</w:t>
      </w:r>
      <w:proofErr w:type="spellEnd"/>
      <w:r>
        <w:t>)leden 2023</w:t>
      </w:r>
      <w:r w:rsidR="005D6F5C">
        <w:br/>
        <w:t xml:space="preserve">   De contributie blijft gelijk.</w:t>
      </w:r>
    </w:p>
    <w:p w14:paraId="15E07A75" w14:textId="7C620671" w:rsidR="008C335F" w:rsidRDefault="008C335F" w:rsidP="008C335F">
      <w:r>
        <w:t>10. Samenstelling kascontrolecommissie 2023</w:t>
      </w:r>
      <w:r w:rsidR="005D6F5C">
        <w:br/>
        <w:t xml:space="preserve">   Anja Buisman zoekt nog iemand die samen het haar de kascontrole wil doen.</w:t>
      </w:r>
      <w:r w:rsidR="005D6F5C">
        <w:br/>
        <w:t xml:space="preserve">   Henny Dekker en Edith ter </w:t>
      </w:r>
      <w:proofErr w:type="spellStart"/>
      <w:r w:rsidR="005D6F5C">
        <w:t>Strake</w:t>
      </w:r>
      <w:proofErr w:type="spellEnd"/>
      <w:r w:rsidR="005D6F5C">
        <w:t xml:space="preserve"> hebben zich opgegeven.</w:t>
      </w:r>
    </w:p>
    <w:p w14:paraId="02855F35" w14:textId="0C942912" w:rsidR="00C96D4A" w:rsidRDefault="008C335F" w:rsidP="008C335F">
      <w:r>
        <w:t xml:space="preserve">11. </w:t>
      </w:r>
      <w:r w:rsidR="00977EB3">
        <w:t>Bestuursverkiezing</w:t>
      </w:r>
      <w:r w:rsidR="00977EB3">
        <w:br/>
      </w:r>
      <w:r w:rsidR="00977EB3">
        <w:tab/>
        <w:t xml:space="preserve">Gert </w:t>
      </w:r>
      <w:proofErr w:type="spellStart"/>
      <w:r w:rsidR="00977EB3">
        <w:t>Meerholz</w:t>
      </w:r>
      <w:proofErr w:type="spellEnd"/>
      <w:r w:rsidR="00977EB3">
        <w:t xml:space="preserve"> </w:t>
      </w:r>
      <w:r w:rsidR="00977EB3">
        <w:tab/>
      </w:r>
      <w:r w:rsidR="00977EB3">
        <w:tab/>
      </w:r>
      <w:r w:rsidR="00977EB3">
        <w:tab/>
      </w:r>
      <w:r w:rsidR="00C96D4A">
        <w:t>-</w:t>
      </w:r>
      <w:r w:rsidR="00977EB3">
        <w:t xml:space="preserve"> Voorzitter Aftredend</w:t>
      </w:r>
      <w:r w:rsidR="00C96D4A">
        <w:t xml:space="preserve"> (niet herkiesbaar)</w:t>
      </w:r>
      <w:r w:rsidR="00977EB3">
        <w:br/>
      </w:r>
      <w:r w:rsidR="00977EB3">
        <w:tab/>
        <w:t xml:space="preserve">Berry ten </w:t>
      </w:r>
      <w:proofErr w:type="spellStart"/>
      <w:r w:rsidR="00977EB3">
        <w:t>Caat</w:t>
      </w:r>
      <w:proofErr w:type="spellEnd"/>
      <w:r w:rsidR="00977EB3">
        <w:t xml:space="preserve"> </w:t>
      </w:r>
      <w:r w:rsidR="00977EB3">
        <w:tab/>
      </w:r>
      <w:r w:rsidR="00977EB3">
        <w:tab/>
      </w:r>
      <w:r w:rsidR="00977EB3">
        <w:tab/>
      </w:r>
      <w:r w:rsidR="00C96D4A">
        <w:t>-</w:t>
      </w:r>
      <w:r w:rsidR="00977EB3">
        <w:t xml:space="preserve"> Secretaris </w:t>
      </w:r>
      <w:r w:rsidR="008B2271">
        <w:t>Aftredend (</w:t>
      </w:r>
      <w:r w:rsidR="00977EB3">
        <w:t>Herkiesbaar</w:t>
      </w:r>
      <w:r w:rsidR="008B2271">
        <w:t>)</w:t>
      </w:r>
      <w:r w:rsidR="00977EB3">
        <w:br/>
      </w:r>
      <w:r w:rsidR="00977EB3">
        <w:tab/>
        <w:t xml:space="preserve">Miranda Klunder </w:t>
      </w:r>
      <w:r w:rsidR="00977EB3">
        <w:tab/>
      </w:r>
      <w:r w:rsidR="00977EB3">
        <w:tab/>
      </w:r>
      <w:r w:rsidR="00C96D4A">
        <w:t>-</w:t>
      </w:r>
      <w:r w:rsidR="00977EB3">
        <w:t xml:space="preserve"> Bestuurslid Aftredend</w:t>
      </w:r>
      <w:r w:rsidR="00C96D4A">
        <w:t xml:space="preserve"> (niet herkiesbaar)</w:t>
      </w:r>
      <w:r w:rsidR="00977EB3">
        <w:br/>
      </w:r>
      <w:r w:rsidR="00977EB3">
        <w:tab/>
        <w:t>Danielle van den Dobbelsteen</w:t>
      </w:r>
      <w:r w:rsidR="00977EB3">
        <w:tab/>
      </w:r>
      <w:r w:rsidR="00C96D4A">
        <w:t>-</w:t>
      </w:r>
      <w:r w:rsidR="00977EB3">
        <w:t xml:space="preserve"> Bestuurslid Aftredend</w:t>
      </w:r>
      <w:r w:rsidR="00C96D4A">
        <w:t xml:space="preserve"> (niet herkiesbaar)</w:t>
      </w:r>
      <w:r w:rsidR="00C96D4A">
        <w:br/>
        <w:t xml:space="preserve">              Anja van der Wurff</w:t>
      </w:r>
      <w:r w:rsidR="00C96D4A">
        <w:tab/>
      </w:r>
      <w:r w:rsidR="00C96D4A">
        <w:tab/>
        <w:t xml:space="preserve">- Voorzitter </w:t>
      </w:r>
      <w:r w:rsidR="008B2271">
        <w:t>(Rolwissel)</w:t>
      </w:r>
      <w:r w:rsidR="00C96D4A">
        <w:t xml:space="preserve">  </w:t>
      </w:r>
      <w:r w:rsidR="00C96D4A">
        <w:br/>
      </w:r>
      <w:r w:rsidR="00C96D4A">
        <w:tab/>
      </w:r>
      <w:proofErr w:type="spellStart"/>
      <w:r w:rsidR="00C96D4A">
        <w:t>Kristy</w:t>
      </w:r>
      <w:proofErr w:type="spellEnd"/>
      <w:r w:rsidR="00C96D4A">
        <w:t xml:space="preserve"> Schonewille</w:t>
      </w:r>
      <w:r w:rsidR="00C96D4A">
        <w:tab/>
      </w:r>
      <w:r w:rsidR="00C96D4A">
        <w:tab/>
        <w:t>- Bestuurslid Aantredend</w:t>
      </w:r>
      <w:r w:rsidR="00A767B5">
        <w:br/>
      </w:r>
      <w:r w:rsidR="002156CF">
        <w:br/>
      </w:r>
      <w:r w:rsidR="00306158">
        <w:t xml:space="preserve">De </w:t>
      </w:r>
      <w:r w:rsidR="002156CF">
        <w:t>vergadering is akkoord voor de bestuurswisselingen</w:t>
      </w:r>
      <w:r w:rsidR="00306158">
        <w:t>.</w:t>
      </w:r>
      <w:r w:rsidR="00306158">
        <w:br/>
        <w:t>We hebben allemaal de groeten gekregen van Miranda.</w:t>
      </w:r>
      <w:r w:rsidR="00306158">
        <w:br/>
        <w:t>Gert heeft als blijk van waardering bloemen gekregen. Miranda en Danielle hebben dit thuis</w:t>
      </w:r>
      <w:r w:rsidR="00306158">
        <w:br/>
        <w:t>ontvangen.</w:t>
      </w:r>
      <w:r w:rsidR="00306158">
        <w:br/>
        <w:t xml:space="preserve"> </w:t>
      </w:r>
      <w:r w:rsidR="00A767B5">
        <w:br/>
      </w:r>
      <w:r w:rsidR="002156CF">
        <w:t>Edwin neemt de kantine activiteiten over van Anja.</w:t>
      </w:r>
      <w:r w:rsidR="002156CF">
        <w:br/>
        <w:t xml:space="preserve">Onderhoudsgroep, Ron is </w:t>
      </w:r>
      <w:r w:rsidR="00306158">
        <w:t>coördinator</w:t>
      </w:r>
      <w:r w:rsidR="002156CF">
        <w:t xml:space="preserve"> voor de groep.</w:t>
      </w:r>
      <w:r w:rsidR="002156CF">
        <w:br/>
      </w:r>
      <w:proofErr w:type="spellStart"/>
      <w:r w:rsidR="002156CF">
        <w:t>Agility</w:t>
      </w:r>
      <w:proofErr w:type="spellEnd"/>
      <w:r w:rsidR="00306158">
        <w:t>:</w:t>
      </w:r>
      <w:r w:rsidR="002156CF">
        <w:t xml:space="preserve"> Fem</w:t>
      </w:r>
      <w:r w:rsidR="00306158">
        <w:t>m</w:t>
      </w:r>
      <w:r w:rsidR="002156CF">
        <w:t>y</w:t>
      </w:r>
      <w:r w:rsidR="00306158">
        <w:t>,</w:t>
      </w:r>
      <w:r w:rsidR="002156CF">
        <w:t xml:space="preserve"> Jeanet en Danique zijn </w:t>
      </w:r>
      <w:r w:rsidR="00306158">
        <w:t>s</w:t>
      </w:r>
      <w:r w:rsidR="002156CF">
        <w:t xml:space="preserve">amen druk bezig met het organiseren van </w:t>
      </w:r>
      <w:proofErr w:type="spellStart"/>
      <w:r w:rsidR="002156CF">
        <w:t>agility</w:t>
      </w:r>
      <w:proofErr w:type="spellEnd"/>
      <w:r w:rsidR="002156CF">
        <w:t xml:space="preserve"> wedstrijden</w:t>
      </w:r>
      <w:r w:rsidR="002156CF">
        <w:br/>
        <w:t xml:space="preserve">Clubmatchgroep gaat ook </w:t>
      </w:r>
      <w:r w:rsidR="00306158">
        <w:t>voortvarend.</w:t>
      </w:r>
      <w:r w:rsidR="001538E6">
        <w:t xml:space="preserve"> </w:t>
      </w:r>
    </w:p>
    <w:p w14:paraId="429F04AF" w14:textId="52C43951" w:rsidR="008003CC" w:rsidRDefault="008C335F" w:rsidP="008C335F">
      <w:r>
        <w:t>12. Rondvraag</w:t>
      </w:r>
      <w:r w:rsidR="00234B6C">
        <w:br/>
      </w:r>
      <w:r w:rsidR="00176EEA">
        <w:t xml:space="preserve">Onderhoud, machines prijs voor onderhoud bramen en sloot, externe partij. Nog geen prijs, maar </w:t>
      </w:r>
      <w:r w:rsidR="00520D18">
        <w:t xml:space="preserve">   </w:t>
      </w:r>
      <w:r w:rsidR="00176EEA">
        <w:t>gaan dit afstemmen met de onderhoudsgroep. Bosmaaier gaan we kopen</w:t>
      </w:r>
      <w:r w:rsidR="00520D18">
        <w:t>.</w:t>
      </w:r>
      <w:r w:rsidR="00916969">
        <w:br/>
      </w:r>
      <w:r w:rsidR="00916969">
        <w:br/>
      </w:r>
      <w:r w:rsidR="004D4891">
        <w:rPr>
          <w:lang w:val="nl-BQ"/>
        </w:rPr>
        <w:t xml:space="preserve">Door vrijwilligers </w:t>
      </w:r>
      <w:r w:rsidR="008003CC">
        <w:t xml:space="preserve">wordt opgemerkt dat communicatie </w:t>
      </w:r>
      <w:r w:rsidR="004D4891" w:rsidRPr="004D4891">
        <w:rPr>
          <w:color w:val="FF0000"/>
          <w:lang w:val="nl-BQ"/>
        </w:rPr>
        <w:t xml:space="preserve">niet optimaal </w:t>
      </w:r>
      <w:r w:rsidR="008003CC">
        <w:t>verloopt</w:t>
      </w:r>
      <w:r w:rsidR="004D4891">
        <w:rPr>
          <w:lang w:val="nl-BQ"/>
        </w:rPr>
        <w:t xml:space="preserve">. </w:t>
      </w:r>
      <w:r w:rsidR="008003CC">
        <w:t>Tijdens de rondvraag</w:t>
      </w:r>
      <w:r w:rsidR="004D4891">
        <w:rPr>
          <w:lang w:val="nl-BQ"/>
        </w:rPr>
        <w:t xml:space="preserve"> </w:t>
      </w:r>
      <w:r w:rsidR="008003CC">
        <w:t>zijn er wat ideeën aangedragen. We gaan als bestuur kijken wat we hiermee kunnen om dit te verbeteren.</w:t>
      </w:r>
      <w:r w:rsidR="004D4891">
        <w:rPr>
          <w:lang w:val="nl-BQ"/>
        </w:rPr>
        <w:t xml:space="preserve"> </w:t>
      </w:r>
      <w:r w:rsidR="004D4891">
        <w:rPr>
          <w:color w:val="FF0000"/>
          <w:lang w:val="nl-BQ"/>
        </w:rPr>
        <w:t xml:space="preserve">Tevens verzoek aan vrijwilligers dat wanneer je dit zo ervaart, dan ook aan de bel te trekken. </w:t>
      </w:r>
      <w:r w:rsidR="008003CC">
        <w:br/>
      </w:r>
      <w:r w:rsidR="008003CC">
        <w:br/>
      </w:r>
      <w:proofErr w:type="spellStart"/>
      <w:r w:rsidR="008003CC">
        <w:t>Kristy</w:t>
      </w:r>
      <w:proofErr w:type="spellEnd"/>
      <w:r w:rsidR="008003CC">
        <w:t xml:space="preserve"> neemt het beheer van de facebook pagina over van Danielle.</w:t>
      </w:r>
      <w:r w:rsidR="008003CC">
        <w:br/>
      </w:r>
      <w:r w:rsidR="008003CC">
        <w:br/>
      </w:r>
      <w:proofErr w:type="spellStart"/>
      <w:r w:rsidR="008003CC">
        <w:t>Obedi</w:t>
      </w:r>
      <w:proofErr w:type="spellEnd"/>
      <w:r w:rsidR="004D4891">
        <w:rPr>
          <w:lang w:val="nl-BQ"/>
        </w:rPr>
        <w:t>e</w:t>
      </w:r>
      <w:proofErr w:type="spellStart"/>
      <w:r w:rsidR="008003CC">
        <w:t>nce</w:t>
      </w:r>
      <w:proofErr w:type="spellEnd"/>
      <w:r w:rsidR="008003CC">
        <w:t>, er zijn veel nieuwe regels, graag zouden we het zien dat er bij de KC nog trainingswedstrijd georganiseerd wordt, maar dan hebben we wel een vrijwilliger nodig die dit wil doen.</w:t>
      </w:r>
    </w:p>
    <w:p w14:paraId="62696383" w14:textId="4DF226FE" w:rsidR="008C335F" w:rsidRDefault="008003CC" w:rsidP="008C335F">
      <w:proofErr w:type="spellStart"/>
      <w:r>
        <w:t>Agility</w:t>
      </w:r>
      <w:proofErr w:type="spellEnd"/>
      <w:r>
        <w:t xml:space="preserve">, Er </w:t>
      </w:r>
      <w:r w:rsidR="004D4891" w:rsidRPr="004D4891">
        <w:rPr>
          <w:color w:val="FF0000"/>
          <w:lang w:val="nl-BQ"/>
        </w:rPr>
        <w:t>komen</w:t>
      </w:r>
      <w:r w:rsidR="004D4891">
        <w:rPr>
          <w:lang w:val="nl-BQ"/>
        </w:rPr>
        <w:t xml:space="preserve"> </w:t>
      </w:r>
      <w:r>
        <w:t xml:space="preserve">nieuwe regels voor </w:t>
      </w:r>
      <w:r w:rsidR="004D4891" w:rsidRPr="004D4891">
        <w:rPr>
          <w:color w:val="FF0000"/>
          <w:lang w:val="nl-BQ"/>
        </w:rPr>
        <w:t>open</w:t>
      </w:r>
      <w:r w:rsidR="004D4891">
        <w:rPr>
          <w:lang w:val="nl-BQ"/>
        </w:rPr>
        <w:t xml:space="preserve"> </w:t>
      </w:r>
      <w:r>
        <w:t xml:space="preserve">sprongen. In het noorden hebben alle </w:t>
      </w:r>
      <w:proofErr w:type="spellStart"/>
      <w:r>
        <w:t>KC’s</w:t>
      </w:r>
      <w:proofErr w:type="spellEnd"/>
      <w:r>
        <w:t xml:space="preserve"> hiertegen bezwaar ingediend. We zullen later dit jaar wel horen wat de uitkomst zal zijn.</w:t>
      </w:r>
      <w:r>
        <w:br/>
      </w:r>
      <w:r>
        <w:br/>
        <w:t xml:space="preserve">Er zijn </w:t>
      </w:r>
      <w:r w:rsidR="00E149F9">
        <w:t xml:space="preserve">nieuwe tunnelzakken, </w:t>
      </w:r>
      <w:r>
        <w:t>G</w:t>
      </w:r>
      <w:r w:rsidR="00E149F9">
        <w:t>ert heeft ze mee</w:t>
      </w:r>
      <w:r>
        <w:t xml:space="preserve"> genomen</w:t>
      </w:r>
      <w:r w:rsidR="00E149F9">
        <w:t xml:space="preserve"> en gaat ze vullen met zand.</w:t>
      </w:r>
    </w:p>
    <w:p w14:paraId="66EC3CE7" w14:textId="0E4F23B6" w:rsidR="00BC4458" w:rsidRPr="008C335F" w:rsidRDefault="008C335F" w:rsidP="00306158">
      <w:r>
        <w:lastRenderedPageBreak/>
        <w:t>13. Sluiting</w:t>
      </w:r>
      <w:r w:rsidR="00306158">
        <w:br/>
        <w:t xml:space="preserve">   De vergadering is om 21:02 gesloten.</w:t>
      </w:r>
      <w:r w:rsidR="00822388">
        <w:br/>
      </w:r>
    </w:p>
    <w:sectPr w:rsidR="00BC4458" w:rsidRPr="008C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05BBD"/>
    <w:multiLevelType w:val="hybridMultilevel"/>
    <w:tmpl w:val="DE285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2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5F"/>
    <w:rsid w:val="000719D0"/>
    <w:rsid w:val="00135D37"/>
    <w:rsid w:val="001538E6"/>
    <w:rsid w:val="00176EEA"/>
    <w:rsid w:val="00190F77"/>
    <w:rsid w:val="002156CF"/>
    <w:rsid w:val="00234B6C"/>
    <w:rsid w:val="00274270"/>
    <w:rsid w:val="00306158"/>
    <w:rsid w:val="00395CDD"/>
    <w:rsid w:val="003A4486"/>
    <w:rsid w:val="004D4891"/>
    <w:rsid w:val="00520D18"/>
    <w:rsid w:val="005615DB"/>
    <w:rsid w:val="005D6F5C"/>
    <w:rsid w:val="00630D6F"/>
    <w:rsid w:val="00676C4A"/>
    <w:rsid w:val="006822FF"/>
    <w:rsid w:val="006A5A56"/>
    <w:rsid w:val="00742B0B"/>
    <w:rsid w:val="008003CC"/>
    <w:rsid w:val="00822388"/>
    <w:rsid w:val="0086133F"/>
    <w:rsid w:val="008B2271"/>
    <w:rsid w:val="008C335F"/>
    <w:rsid w:val="00916969"/>
    <w:rsid w:val="00963196"/>
    <w:rsid w:val="00977EB3"/>
    <w:rsid w:val="00A767B5"/>
    <w:rsid w:val="00AB6CB8"/>
    <w:rsid w:val="00B30955"/>
    <w:rsid w:val="00B8044B"/>
    <w:rsid w:val="00C96D4A"/>
    <w:rsid w:val="00CC769B"/>
    <w:rsid w:val="00D11793"/>
    <w:rsid w:val="00D77CBE"/>
    <w:rsid w:val="00DA5D32"/>
    <w:rsid w:val="00E03796"/>
    <w:rsid w:val="00E149F9"/>
    <w:rsid w:val="00E414C4"/>
    <w:rsid w:val="00E85169"/>
    <w:rsid w:val="00EC13B1"/>
    <w:rsid w:val="00ED23B2"/>
    <w:rsid w:val="00E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FD05"/>
  <w15:chartTrackingRefBased/>
  <w15:docId w15:val="{31A432A0-760A-48F4-B09D-44B0B2A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 ten Caat</dc:creator>
  <cp:keywords/>
  <dc:description/>
  <cp:lastModifiedBy>anjavanderwurff@gmail.com</cp:lastModifiedBy>
  <cp:revision>2</cp:revision>
  <dcterms:created xsi:type="dcterms:W3CDTF">2023-02-20T08:45:00Z</dcterms:created>
  <dcterms:modified xsi:type="dcterms:W3CDTF">2023-02-20T08:45:00Z</dcterms:modified>
</cp:coreProperties>
</file>